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2"/>
          <w:szCs w:val="42"/>
          <w:rtl w:val="0"/>
        </w:rPr>
        <w:t xml:space="preserve">Sydney Mays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30"/>
          <w:szCs w:val="3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u w:val="single"/>
          <w:rtl w:val="0"/>
        </w:rPr>
        <w:t xml:space="preserve">941-800-8256 - 6145 N Biscayne Dr North Port FL 34291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  <w:rtl w:val="0"/>
        </w:rPr>
        <w:t xml:space="preserve">Training/Education </w:t>
      </w:r>
    </w:p>
    <w:p w:rsidR="00000000" w:rsidDel="00000000" w:rsidP="00000000" w:rsidRDefault="00000000" w:rsidRPr="00000000" w14:paraId="00000006">
      <w:pPr>
        <w:ind w:left="720" w:firstLine="0"/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BFA Dance Performance and Choreography, Florida Southern College, Lakeland, FL, anticipated graduation May 2026</w:t>
      </w:r>
    </w:p>
    <w:p w:rsidR="00000000" w:rsidDel="00000000" w:rsidP="00000000" w:rsidRDefault="00000000" w:rsidRPr="00000000" w14:paraId="00000008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North Port High School Visual Performing Arts Dance program, North Port, FL,  May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Universal Dance Academy, Port Charlotte, FL,  July 2022</w:t>
      </w:r>
    </w:p>
    <w:p w:rsidR="00000000" w:rsidDel="00000000" w:rsidP="00000000" w:rsidRDefault="00000000" w:rsidRPr="00000000" w14:paraId="0000000C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  <w:rtl w:val="0"/>
        </w:rPr>
        <w:t xml:space="preserve">Professional Performance Experience</w:t>
      </w:r>
    </w:p>
    <w:p w:rsidR="00000000" w:rsidDel="00000000" w:rsidP="00000000" w:rsidRDefault="00000000" w:rsidRPr="00000000" w14:paraId="0000000F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The Butterfly Effect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Rage,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Stefan Dolbashian, Dr Phillips Center for Performing Arts, Orlando, FL, February 1, 2026</w:t>
      </w:r>
    </w:p>
    <w:p w:rsidR="00000000" w:rsidDel="00000000" w:rsidP="00000000" w:rsidRDefault="00000000" w:rsidRPr="00000000" w14:paraId="00000011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Naples Dance Festival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Does the Sun Move?,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 Erin LaSala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Norris Community Center,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Naples, FL, February 21, 2025 </w:t>
      </w:r>
    </w:p>
    <w:p w:rsidR="00000000" w:rsidDel="00000000" w:rsidP="00000000" w:rsidRDefault="00000000" w:rsidRPr="00000000" w14:paraId="00000013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Movement Stories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How Present is Your Past,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 Theresa Jimmerson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Players By The Sea, Jacksonville, FL, February 7-8, 2025</w:t>
      </w:r>
    </w:p>
    <w:p w:rsidR="00000000" w:rsidDel="00000000" w:rsidP="00000000" w:rsidRDefault="00000000" w:rsidRPr="00000000" w14:paraId="00000015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  <w:rtl w:val="0"/>
        </w:rPr>
        <w:t xml:space="preserve">Pre-Professional Performances</w:t>
      </w:r>
    </w:p>
    <w:p w:rsidR="00000000" w:rsidDel="00000000" w:rsidP="00000000" w:rsidRDefault="00000000" w:rsidRPr="00000000" w14:paraId="00000018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right="300"/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TEN: Past, Present, Pulse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The Sleeping Beauty Lilac Fairy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Petipa, Allison Baber, and Cory-Jeanne Houck-Cox,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The Wild is a Woman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 Catherine Inzirillo,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 Running Spirits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 Earl Mosely, Branscomb Memorial Auditorium, Lakeland FL, March 2026</w:t>
      </w:r>
    </w:p>
    <w:p w:rsidR="00000000" w:rsidDel="00000000" w:rsidP="00000000" w:rsidRDefault="00000000" w:rsidRPr="00000000" w14:paraId="0000001A">
      <w:pPr>
        <w:widowControl w:val="0"/>
        <w:ind w:right="300"/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Fall Into Dance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Sorry I just zoned out for a second,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Hannah Grace Weinmaster,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Blackberry Winter,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Jerry Opendaker,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…flated,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Autumn Eckman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, Branscomb Memorial Auditorium, Lakeland  FL, October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erriweather" w:cs="Merriweather" w:eastAsia="Merriweather" w:hAnsi="Merriweathe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Kinetic Connections-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Coppelia Friends Corps/Prayer variation soloist,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 Allison Baber and Jenn Wilson,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Of a Feather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, Choreographed by Stefan Dolbashian,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Unspoken Farewell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 Erin LaSala, Branscomb Memorial Auditorium, Lakeland FL, March 2025</w:t>
      </w:r>
    </w:p>
    <w:p w:rsidR="00000000" w:rsidDel="00000000" w:rsidP="00000000" w:rsidRDefault="00000000" w:rsidRPr="00000000" w14:paraId="0000001E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ACDA Adjudicated Concert-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Remember to Forget,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Theresa Jimmerson, Charleston University, Sottile Theatre, Charleston, SC, March 2025</w:t>
      </w:r>
    </w:p>
    <w:p w:rsidR="00000000" w:rsidDel="00000000" w:rsidP="00000000" w:rsidRDefault="00000000" w:rsidRPr="00000000" w14:paraId="00000020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Fall Into Dance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Odisea,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Carolyn Dorfman,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Remember to Forget,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Theresa Jimmerson,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La Tierra de Encanto,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C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ory-Jeanne Houck-Cox, Branscomb Memorial Auditorium, Lakeland  FL, October 2024</w:t>
      </w:r>
    </w:p>
    <w:p w:rsidR="00000000" w:rsidDel="00000000" w:rsidP="00000000" w:rsidRDefault="00000000" w:rsidRPr="00000000" w14:paraId="00000022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Perpetual Motion-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La Bayadere Nikiya Scarf Variation/Demi Soloist,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Allison Baber and Cory-Jeanne Houck-Cox,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Racing Time,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 Stefan Dolbashian,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Buggin’ Out,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Choreographed by Catherine Inzirillo, Branscomb Memorial Auditorium, Lakeland FL, March 2024</w:t>
      </w:r>
    </w:p>
    <w:p w:rsidR="00000000" w:rsidDel="00000000" w:rsidP="00000000" w:rsidRDefault="00000000" w:rsidRPr="00000000" w14:paraId="00000024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ACDA Adjudicated Concert/Closing Gala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Changing Perspectives,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Jackie Nowicki, Brenau University, GA, March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Fall Into Dance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Changing Perspectives,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Jackie Nowicki,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Clockwork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, Choreographed by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Alexandra Tiso,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What's Left Behind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Kristen Polizzi, Branscomb Memorial Auditorium, Lakeland  FL, October, 2023</w:t>
      </w:r>
    </w:p>
    <w:p w:rsidR="00000000" w:rsidDel="00000000" w:rsidP="00000000" w:rsidRDefault="00000000" w:rsidRPr="00000000" w14:paraId="00000028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Reshaping Boundaries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The Firebird,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Jerry Opadenaker and Allison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Baber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Hear Her Voice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6"/>
          <w:szCs w:val="16"/>
          <w:rtl w:val="0"/>
        </w:rPr>
        <w:t xml:space="preserve">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</w:t>
      </w: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Catherine Inzirillo</w:t>
      </w:r>
      <w:r w:rsidDel="00000000" w:rsidR="00000000" w:rsidRPr="00000000">
        <w:rPr>
          <w:rFonts w:ascii="Merriweather" w:cs="Merriweather" w:eastAsia="Merriweather" w:hAnsi="Merriweather"/>
          <w:sz w:val="16"/>
          <w:szCs w:val="16"/>
          <w:rtl w:val="0"/>
        </w:rPr>
        <w:t xml:space="preserve">,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Branscomb Memorial Auditorium, Lakeland FL, March/April 2023</w:t>
      </w:r>
    </w:p>
    <w:p w:rsidR="00000000" w:rsidDel="00000000" w:rsidP="00000000" w:rsidRDefault="00000000" w:rsidRPr="00000000" w14:paraId="0000002A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ACDA Adjudicated Concert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Roads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 Remembered,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Cathriene Inzirillo, Brenau University GA March 2023</w:t>
      </w:r>
    </w:p>
    <w:p w:rsidR="00000000" w:rsidDel="00000000" w:rsidP="00000000" w:rsidRDefault="00000000" w:rsidRPr="00000000" w14:paraId="0000002C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Fall Into Dance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Rush Hour,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Stefan Dolbashian, 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Rhapsody,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Jon Lehrer, Branscomb Memorial Auditorium, Lakeland, FL, October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Opener for Jon Lehrer Company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Rhapsody,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Choreographed by Jon Lehrer, Branscomb Memorial Auditorium, Lakeland, FL, 2022 </w:t>
      </w:r>
    </w:p>
    <w:p w:rsidR="00000000" w:rsidDel="00000000" w:rsidP="00000000" w:rsidRDefault="00000000" w:rsidRPr="00000000" w14:paraId="00000030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Merriweather" w:cs="Merriweather" w:eastAsia="Merriweather" w:hAnsi="Merriweather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Whimsical Adventures in Wonderland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- Alice,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North Port High School, North Port, FL, 2022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Merriweather" w:cs="Merriweather" w:eastAsia="Merriweather" w:hAnsi="Merriweathe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u w:val="single"/>
          <w:rtl w:val="0"/>
        </w:rPr>
        <w:t xml:space="preserve">The Sleeping Beauty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 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Lilac Fairy,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North Port High School, North Port, FL, 2021 </w:t>
      </w:r>
    </w:p>
    <w:p w:rsidR="00000000" w:rsidDel="00000000" w:rsidP="00000000" w:rsidRDefault="00000000" w:rsidRPr="00000000" w14:paraId="00000034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Merriweather" w:cs="Merriweather" w:eastAsia="Merriweather" w:hAnsi="Merriweathe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  <w:rtl w:val="0"/>
        </w:rPr>
        <w:t xml:space="preserve">Intensives</w:t>
      </w:r>
    </w:p>
    <w:p w:rsidR="00000000" w:rsidDel="00000000" w:rsidP="00000000" w:rsidRDefault="00000000" w:rsidRPr="00000000" w14:paraId="00000037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ind w:right="300"/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Hubbard Street Dance Chicago Intensive-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2025 Hubbard Street Dance Chicago IL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ind w:right="300"/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ind w:right="300"/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Doug Verone and Dancers Summer Workshop- 2025 Hunter College NYC</w:t>
      </w:r>
    </w:p>
    <w:p w:rsidR="00000000" w:rsidDel="00000000" w:rsidP="00000000" w:rsidRDefault="00000000" w:rsidRPr="00000000" w14:paraId="0000003B">
      <w:pPr>
        <w:rPr>
          <w:rFonts w:ascii="Merriweather" w:cs="Merriweather" w:eastAsia="Merriweather" w:hAnsi="Merriweather"/>
          <w:color w:val="43434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L.A. Contemporary Dance Company Summer Intensive- 2024 Stomping Ground L.A</w:t>
      </w:r>
    </w:p>
    <w:p w:rsidR="00000000" w:rsidDel="00000000" w:rsidP="00000000" w:rsidRDefault="00000000" w:rsidRPr="00000000" w14:paraId="0000003D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Sarasota Contemporary Dance Intensive- 2024 Sarasota Florida </w:t>
      </w:r>
    </w:p>
    <w:p w:rsidR="00000000" w:rsidDel="00000000" w:rsidP="00000000" w:rsidRDefault="00000000" w:rsidRPr="00000000" w14:paraId="0000003F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Sarasota Contemporary Dance Intensive- 2023 Sarasota Florida </w:t>
      </w:r>
    </w:p>
    <w:p w:rsidR="00000000" w:rsidDel="00000000" w:rsidP="00000000" w:rsidRDefault="00000000" w:rsidRPr="00000000" w14:paraId="00000041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Sarasota Contemporary Dance Intensive- 2021 Sarasota Florida </w:t>
      </w:r>
    </w:p>
    <w:p w:rsidR="00000000" w:rsidDel="00000000" w:rsidP="00000000" w:rsidRDefault="00000000" w:rsidRPr="00000000" w14:paraId="00000043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Merriweather" w:cs="Merriweather" w:eastAsia="Merriweather" w:hAnsi="Merriweather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  <w:rtl w:val="0"/>
        </w:rPr>
        <w:t xml:space="preserve">Choreography</w:t>
      </w:r>
    </w:p>
    <w:p w:rsidR="00000000" w:rsidDel="00000000" w:rsidP="00000000" w:rsidRDefault="00000000" w:rsidRPr="00000000" w14:paraId="00000046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18"/>
          <w:szCs w:val="18"/>
          <w:u w:val="single"/>
          <w:rtl w:val="0"/>
        </w:rPr>
        <w:t xml:space="preserve"> Thanks to you, I felt free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Emerging Artist Showcase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, Choreographed by Sydney Mays, Buckner Theatre, Florida Southern College, Lakeland, FL, December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Merriweather" w:cs="Merriweather" w:eastAsia="Merriweather" w:hAnsi="Merriweather"/>
          <w:color w:val="43434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18"/>
          <w:szCs w:val="18"/>
          <w:u w:val="single"/>
          <w:rtl w:val="0"/>
        </w:rPr>
        <w:t xml:space="preserve">Lucid Dream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-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18"/>
          <w:szCs w:val="18"/>
          <w:rtl w:val="0"/>
        </w:rPr>
        <w:t xml:space="preserve">Emerging Artist Showcase</w:t>
      </w: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, choreographed/performed by Sydney Mays, Buckner Theatre, Florida Southern College, Lakeland, FL, December 2023</w:t>
      </w:r>
    </w:p>
    <w:p w:rsidR="00000000" w:rsidDel="00000000" w:rsidP="00000000" w:rsidRDefault="00000000" w:rsidRPr="00000000" w14:paraId="0000004A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  <w:rtl w:val="0"/>
        </w:rPr>
        <w:t xml:space="preserve">Awards/Scholarships</w:t>
      </w:r>
    </w:p>
    <w:p w:rsidR="00000000" w:rsidDel="00000000" w:rsidP="00000000" w:rsidRDefault="00000000" w:rsidRPr="00000000" w14:paraId="0000004D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New York Dance Spectrum, Inc. Full Tuition Scholarship Doug Varone Summer Intensive-  2025</w:t>
      </w:r>
    </w:p>
    <w:p w:rsidR="00000000" w:rsidDel="00000000" w:rsidP="00000000" w:rsidRDefault="00000000" w:rsidRPr="00000000" w14:paraId="0000004E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LA Contemporary Dance Intensive Full Ride Scholarship- 2024</w:t>
      </w:r>
    </w:p>
    <w:p w:rsidR="00000000" w:rsidDel="00000000" w:rsidP="00000000" w:rsidRDefault="00000000" w:rsidRPr="00000000" w14:paraId="00000050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Sarasota Contemporary Dance Intensive Scholarship- 2021</w:t>
      </w:r>
    </w:p>
    <w:p w:rsidR="00000000" w:rsidDel="00000000" w:rsidP="00000000" w:rsidRDefault="00000000" w:rsidRPr="00000000" w14:paraId="00000052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New York City Dance Alliance Intensive Scholarship- Pace University 2020</w:t>
      </w:r>
    </w:p>
    <w:p w:rsidR="00000000" w:rsidDel="00000000" w:rsidP="00000000" w:rsidRDefault="00000000" w:rsidRPr="00000000" w14:paraId="00000054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u w:val="single"/>
          <w:rtl w:val="0"/>
        </w:rPr>
        <w:t xml:space="preserve">Services</w:t>
      </w:r>
    </w:p>
    <w:p w:rsidR="00000000" w:rsidDel="00000000" w:rsidP="00000000" w:rsidRDefault="00000000" w:rsidRPr="00000000" w14:paraId="00000057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sz w:val="18"/>
          <w:szCs w:val="18"/>
          <w:rtl w:val="0"/>
        </w:rPr>
        <w:t xml:space="preserve">Student assistant to director of dance department- Work Study, Florida Southern College, Lakeland, FL, 2023-2026</w:t>
      </w:r>
    </w:p>
    <w:p w:rsidR="00000000" w:rsidDel="00000000" w:rsidP="00000000" w:rsidRDefault="00000000" w:rsidRPr="00000000" w14:paraId="00000058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Merriweather" w:cs="Merriweather" w:eastAsia="Merriweather" w:hAnsi="Merriweat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Merriweather" w:cs="Merriweather" w:eastAsia="Merriweather" w:hAnsi="Merriweather"/>
          <w:color w:val="43434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